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A5C15" w14:textId="1E58CB95" w:rsidR="005B2D4E" w:rsidRDefault="005B2D4E" w:rsidP="005B2D4E">
      <w:pPr>
        <w:autoSpaceDE w:val="0"/>
        <w:autoSpaceDN w:val="0"/>
        <w:adjustRightInd w:val="0"/>
        <w:rPr>
          <w:rFonts w:ascii="Helvetica Neue" w:hAnsi="Helvetica Neue" w:cs="Helvetica Neue"/>
          <w:b/>
          <w:bCs/>
          <w:color w:val="000000"/>
          <w:sz w:val="60"/>
          <w:szCs w:val="60"/>
        </w:rPr>
      </w:pPr>
      <w:r>
        <w:rPr>
          <w:rFonts w:ascii="Helvetica Neue" w:hAnsi="Helvetica Neue" w:cs="Helvetica Neue"/>
          <w:b/>
          <w:bCs/>
          <w:color w:val="000000"/>
          <w:sz w:val="60"/>
          <w:szCs w:val="60"/>
        </w:rPr>
        <w:t>Writing Process - The Plan</w:t>
      </w:r>
      <w:r>
        <w:rPr>
          <w:rFonts w:ascii="Helvetica Neue" w:hAnsi="Helvetica Neue" w:cs="Helvetica Neue"/>
          <w:b/>
          <w:bCs/>
          <w:color w:val="000000"/>
          <w:sz w:val="60"/>
          <w:szCs w:val="60"/>
        </w:rPr>
        <w:t>n</w:t>
      </w:r>
      <w:r>
        <w:rPr>
          <w:rFonts w:ascii="Helvetica Neue" w:hAnsi="Helvetica Neue" w:cs="Helvetica Neue"/>
          <w:b/>
          <w:bCs/>
          <w:color w:val="000000"/>
          <w:sz w:val="60"/>
          <w:szCs w:val="60"/>
        </w:rPr>
        <w:t>ing Templates</w:t>
      </w:r>
    </w:p>
    <w:p w14:paraId="628B74E8" w14:textId="77777777" w:rsidR="005B2D4E" w:rsidRDefault="005B2D4E" w:rsidP="005B2D4E">
      <w:pPr>
        <w:autoSpaceDE w:val="0"/>
        <w:autoSpaceDN w:val="0"/>
        <w:adjustRightInd w:val="0"/>
        <w:rPr>
          <w:rFonts w:ascii="Helvetica Neue" w:hAnsi="Helvetica Neue" w:cs="Helvetica Neue"/>
          <w:color w:val="000000"/>
          <w:sz w:val="40"/>
          <w:szCs w:val="40"/>
        </w:rPr>
      </w:pPr>
      <w:r>
        <w:rPr>
          <w:rFonts w:ascii="Helvetica Neue" w:hAnsi="Helvetica Neue" w:cs="Helvetica Neue"/>
          <w:color w:val="000000"/>
          <w:sz w:val="40"/>
          <w:szCs w:val="40"/>
        </w:rPr>
        <w:t xml:space="preserve">For you to use to suit your own style </w:t>
      </w:r>
      <w:r>
        <w:rPr>
          <w:rFonts w:ascii="Apple Color Emoji" w:hAnsi="Apple Color Emoji" w:cs="Apple Color Emoji"/>
          <w:color w:val="000000"/>
          <w:sz w:val="40"/>
          <w:szCs w:val="40"/>
        </w:rPr>
        <w:t>☺️</w:t>
      </w:r>
    </w:p>
    <w:p w14:paraId="1B10DBF9" w14:textId="77777777" w:rsidR="005B2D4E" w:rsidRDefault="005B2D4E" w:rsidP="005B2D4E">
      <w:pPr>
        <w:autoSpaceDE w:val="0"/>
        <w:autoSpaceDN w:val="0"/>
        <w:adjustRightInd w:val="0"/>
        <w:rPr>
          <w:rFonts w:ascii="Helvetica Neue" w:hAnsi="Helvetica Neue" w:cs="Helvetica Neue"/>
          <w:color w:val="000000"/>
          <w:sz w:val="22"/>
          <w:szCs w:val="22"/>
        </w:rPr>
      </w:pPr>
    </w:p>
    <w:p w14:paraId="70D3A450" w14:textId="77777777" w:rsidR="005B2D4E" w:rsidRDefault="005B2D4E" w:rsidP="005B2D4E">
      <w:pPr>
        <w:autoSpaceDE w:val="0"/>
        <w:autoSpaceDN w:val="0"/>
        <w:adjustRightInd w:val="0"/>
        <w:rPr>
          <w:rFonts w:ascii="Helvetica Neue" w:hAnsi="Helvetica Neue" w:cs="Helvetica Neue"/>
          <w:b/>
          <w:bCs/>
          <w:color w:val="000000"/>
          <w:sz w:val="36"/>
          <w:szCs w:val="36"/>
        </w:rPr>
      </w:pPr>
    </w:p>
    <w:p w14:paraId="02538E7F" w14:textId="77777777" w:rsidR="005B2D4E" w:rsidRDefault="005B2D4E" w:rsidP="005B2D4E">
      <w:pPr>
        <w:autoSpaceDE w:val="0"/>
        <w:autoSpaceDN w:val="0"/>
        <w:adjustRightInd w:val="0"/>
        <w:rPr>
          <w:rFonts w:ascii="Helvetica Neue" w:hAnsi="Helvetica Neue" w:cs="Helvetica Neue"/>
          <w:b/>
          <w:bCs/>
          <w:color w:val="000000"/>
          <w:sz w:val="36"/>
          <w:szCs w:val="36"/>
        </w:rPr>
      </w:pPr>
      <w:r>
        <w:rPr>
          <w:rFonts w:ascii="Helvetica Neue" w:hAnsi="Helvetica Neue" w:cs="Helvetica Neue"/>
          <w:b/>
          <w:bCs/>
          <w:color w:val="000000"/>
          <w:sz w:val="36"/>
          <w:szCs w:val="36"/>
        </w:rPr>
        <w:t>Book Checklist:</w:t>
      </w:r>
    </w:p>
    <w:p w14:paraId="5A8E5429"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Again please feel free to adapt and move this around to suit you, your needs and the genre of your novel:</w:t>
      </w:r>
    </w:p>
    <w:p w14:paraId="213F8151" w14:textId="77777777" w:rsidR="005B2D4E" w:rsidRDefault="005B2D4E" w:rsidP="005B2D4E">
      <w:pPr>
        <w:autoSpaceDE w:val="0"/>
        <w:autoSpaceDN w:val="0"/>
        <w:adjustRightInd w:val="0"/>
        <w:rPr>
          <w:rFonts w:ascii="Helvetica Neue" w:hAnsi="Helvetica Neue" w:cs="Helvetica Neue"/>
          <w:color w:val="000000"/>
          <w:sz w:val="22"/>
          <w:szCs w:val="22"/>
        </w:rPr>
      </w:pPr>
    </w:p>
    <w:p w14:paraId="1C50B16E" w14:textId="77777777" w:rsidR="005B2D4E" w:rsidRDefault="005B2D4E" w:rsidP="005B2D4E">
      <w:pPr>
        <w:numPr>
          <w:ilvl w:val="0"/>
          <w:numId w:val="1"/>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Brief novel ideas.</w:t>
      </w:r>
    </w:p>
    <w:p w14:paraId="5EB39ADB" w14:textId="77777777" w:rsidR="005B2D4E" w:rsidRDefault="005B2D4E" w:rsidP="005B2D4E">
      <w:pPr>
        <w:numPr>
          <w:ilvl w:val="0"/>
          <w:numId w:val="1"/>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Murder notes and details.</w:t>
      </w:r>
    </w:p>
    <w:p w14:paraId="2B48B1DB" w14:textId="77777777" w:rsidR="005B2D4E" w:rsidRDefault="005B2D4E" w:rsidP="005B2D4E">
      <w:pPr>
        <w:numPr>
          <w:ilvl w:val="0"/>
          <w:numId w:val="1"/>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Brief plan of the full novel.</w:t>
      </w:r>
    </w:p>
    <w:p w14:paraId="1EDBE06C" w14:textId="77777777" w:rsidR="005B2D4E" w:rsidRDefault="005B2D4E" w:rsidP="005B2D4E">
      <w:pPr>
        <w:numPr>
          <w:ilvl w:val="0"/>
          <w:numId w:val="1"/>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Notes on any settings.</w:t>
      </w:r>
    </w:p>
    <w:p w14:paraId="743D5C1C" w14:textId="77777777" w:rsidR="005B2D4E" w:rsidRDefault="005B2D4E" w:rsidP="005B2D4E">
      <w:pPr>
        <w:numPr>
          <w:ilvl w:val="0"/>
          <w:numId w:val="1"/>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Notes on characters.</w:t>
      </w:r>
    </w:p>
    <w:p w14:paraId="710385F2" w14:textId="77777777" w:rsidR="005B2D4E" w:rsidRDefault="005B2D4E" w:rsidP="005B2D4E">
      <w:pPr>
        <w:numPr>
          <w:ilvl w:val="0"/>
          <w:numId w:val="1"/>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Clues and links to suspects.</w:t>
      </w:r>
    </w:p>
    <w:p w14:paraId="2F3684C9" w14:textId="77777777" w:rsidR="005B2D4E" w:rsidRDefault="005B2D4E" w:rsidP="005B2D4E">
      <w:pPr>
        <w:numPr>
          <w:ilvl w:val="0"/>
          <w:numId w:val="1"/>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Detailed chapter plans.</w:t>
      </w:r>
    </w:p>
    <w:p w14:paraId="5990CDD6" w14:textId="77777777" w:rsidR="005B2D4E" w:rsidRDefault="005B2D4E" w:rsidP="005B2D4E">
      <w:pPr>
        <w:autoSpaceDE w:val="0"/>
        <w:autoSpaceDN w:val="0"/>
        <w:adjustRightInd w:val="0"/>
        <w:rPr>
          <w:rFonts w:ascii="Helvetica Neue" w:hAnsi="Helvetica Neue" w:cs="Helvetica Neue"/>
          <w:color w:val="000000"/>
          <w:sz w:val="22"/>
          <w:szCs w:val="22"/>
        </w:rPr>
      </w:pPr>
    </w:p>
    <w:p w14:paraId="23357B23" w14:textId="77777777" w:rsidR="005B2D4E" w:rsidRDefault="005B2D4E" w:rsidP="005B2D4E">
      <w:pPr>
        <w:numPr>
          <w:ilvl w:val="0"/>
          <w:numId w:val="2"/>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Meet the characters pages.</w:t>
      </w:r>
    </w:p>
    <w:p w14:paraId="55C1B2DF" w14:textId="77777777" w:rsidR="005B2D4E" w:rsidRDefault="005B2D4E" w:rsidP="005B2D4E">
      <w:pPr>
        <w:numPr>
          <w:ilvl w:val="0"/>
          <w:numId w:val="2"/>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Dedications.</w:t>
      </w:r>
    </w:p>
    <w:p w14:paraId="02F807F5" w14:textId="77777777" w:rsidR="005B2D4E" w:rsidRDefault="005B2D4E" w:rsidP="005B2D4E">
      <w:pPr>
        <w:numPr>
          <w:ilvl w:val="0"/>
          <w:numId w:val="2"/>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Draft novel.</w:t>
      </w:r>
    </w:p>
    <w:p w14:paraId="0055E78C" w14:textId="77777777" w:rsidR="005B2D4E" w:rsidRDefault="005B2D4E" w:rsidP="005B2D4E">
      <w:pPr>
        <w:numPr>
          <w:ilvl w:val="0"/>
          <w:numId w:val="2"/>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Acknowledgements.</w:t>
      </w:r>
    </w:p>
    <w:p w14:paraId="7AA09969" w14:textId="77777777" w:rsidR="005B2D4E" w:rsidRDefault="005B2D4E" w:rsidP="005B2D4E">
      <w:pPr>
        <w:numPr>
          <w:ilvl w:val="0"/>
          <w:numId w:val="2"/>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About the author page.</w:t>
      </w:r>
    </w:p>
    <w:p w14:paraId="7E2A40C7" w14:textId="77777777" w:rsidR="005B2D4E" w:rsidRDefault="005B2D4E" w:rsidP="005B2D4E">
      <w:pPr>
        <w:numPr>
          <w:ilvl w:val="0"/>
          <w:numId w:val="2"/>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Book cover.</w:t>
      </w:r>
    </w:p>
    <w:p w14:paraId="36041B0A" w14:textId="77777777" w:rsidR="005B2D4E" w:rsidRDefault="005B2D4E" w:rsidP="005B2D4E">
      <w:pPr>
        <w:numPr>
          <w:ilvl w:val="0"/>
          <w:numId w:val="2"/>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Book blurb.</w:t>
      </w:r>
    </w:p>
    <w:p w14:paraId="568E1524" w14:textId="77777777" w:rsidR="005B2D4E" w:rsidRDefault="005B2D4E" w:rsidP="005B2D4E">
      <w:pPr>
        <w:autoSpaceDE w:val="0"/>
        <w:autoSpaceDN w:val="0"/>
        <w:adjustRightInd w:val="0"/>
        <w:rPr>
          <w:rFonts w:ascii="Helvetica Neue" w:hAnsi="Helvetica Neue" w:cs="Helvetica Neue"/>
          <w:color w:val="000000"/>
          <w:sz w:val="22"/>
          <w:szCs w:val="22"/>
        </w:rPr>
      </w:pPr>
    </w:p>
    <w:p w14:paraId="23CDDCFF"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ISBN number.</w:t>
      </w:r>
    </w:p>
    <w:p w14:paraId="2BA3F117"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Purchase barcode.</w:t>
      </w:r>
    </w:p>
    <w:p w14:paraId="4B64B9A6"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Upload details to the publishing company.</w:t>
      </w:r>
    </w:p>
    <w:p w14:paraId="7232FB48"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Book release date video (Optional).</w:t>
      </w:r>
    </w:p>
    <w:p w14:paraId="28DEDB2A"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Book trailer (Optional).</w:t>
      </w:r>
    </w:p>
    <w:p w14:paraId="088AA437"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First edit of the book.</w:t>
      </w:r>
    </w:p>
    <w:p w14:paraId="49CA902C"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Second edit of the book.</w:t>
      </w:r>
    </w:p>
    <w:p w14:paraId="7B09B8AE"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Third and final edit of the book.</w:t>
      </w:r>
    </w:p>
    <w:p w14:paraId="3EFEDD1A" w14:textId="77777777" w:rsidR="005B2D4E" w:rsidRDefault="005B2D4E" w:rsidP="005B2D4E">
      <w:pPr>
        <w:numPr>
          <w:ilvl w:val="0"/>
          <w:numId w:val="3"/>
        </w:numPr>
        <w:tabs>
          <w:tab w:val="left" w:pos="20"/>
          <w:tab w:val="left" w:pos="360"/>
        </w:tabs>
        <w:autoSpaceDE w:val="0"/>
        <w:autoSpaceDN w:val="0"/>
        <w:adjustRightInd w:val="0"/>
        <w:ind w:left="360"/>
        <w:rPr>
          <w:rFonts w:ascii="Helvetica Neue" w:hAnsi="Helvetica Neue" w:cs="Helvetica Neue"/>
          <w:color w:val="000000"/>
          <w:sz w:val="22"/>
          <w:szCs w:val="22"/>
        </w:rPr>
      </w:pPr>
      <w:r>
        <w:rPr>
          <w:rFonts w:ascii="Helvetica Neue" w:hAnsi="Helvetica Neue" w:cs="Helvetica Neue"/>
          <w:color w:val="000000"/>
          <w:sz w:val="22"/>
          <w:szCs w:val="22"/>
        </w:rPr>
        <w:t>Upload manuscript and cover and approve!</w:t>
      </w:r>
    </w:p>
    <w:p w14:paraId="420DEE7E" w14:textId="77777777" w:rsidR="0085517D" w:rsidRDefault="0085517D"/>
    <w:p w14:paraId="01137342" w14:textId="77777777" w:rsidR="005B2D4E" w:rsidRDefault="005B2D4E"/>
    <w:p w14:paraId="50397F2C" w14:textId="77777777" w:rsidR="005B2D4E" w:rsidRDefault="005B2D4E"/>
    <w:p w14:paraId="05D309DA" w14:textId="77777777" w:rsidR="005B2D4E" w:rsidRDefault="005B2D4E"/>
    <w:p w14:paraId="4F935C25" w14:textId="77777777" w:rsidR="005B2D4E" w:rsidRDefault="005B2D4E"/>
    <w:p w14:paraId="1685DBC5" w14:textId="77777777" w:rsidR="005B2D4E" w:rsidRDefault="005B2D4E"/>
    <w:p w14:paraId="256F367D" w14:textId="77777777" w:rsidR="005B2D4E" w:rsidRDefault="005B2D4E"/>
    <w:p w14:paraId="6B30FA36" w14:textId="77777777" w:rsidR="005B2D4E" w:rsidRDefault="005B2D4E"/>
    <w:p w14:paraId="05615F15" w14:textId="77777777" w:rsidR="005B2D4E" w:rsidRDefault="005B2D4E" w:rsidP="005B2D4E">
      <w:pPr>
        <w:autoSpaceDE w:val="0"/>
        <w:autoSpaceDN w:val="0"/>
        <w:adjustRightInd w:val="0"/>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Brief novel ideas:</w:t>
      </w:r>
    </w:p>
    <w:p w14:paraId="03895CDC"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Date: </w:t>
      </w:r>
      <w:r>
        <w:rPr>
          <w:rFonts w:ascii="Helvetica Neue" w:hAnsi="Helvetica Neue" w:cs="Helvetica Neue"/>
          <w:i/>
          <w:iCs/>
          <w:color w:val="000000"/>
          <w:sz w:val="22"/>
          <w:szCs w:val="22"/>
        </w:rPr>
        <w:t>(Date you start the planning process)</w:t>
      </w:r>
    </w:p>
    <w:p w14:paraId="47BC0830"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Title: </w:t>
      </w:r>
      <w:r>
        <w:rPr>
          <w:rFonts w:ascii="Helvetica Neue" w:hAnsi="Helvetica Neue" w:cs="Helvetica Neue"/>
          <w:i/>
          <w:iCs/>
          <w:color w:val="000000"/>
          <w:sz w:val="22"/>
          <w:szCs w:val="22"/>
        </w:rPr>
        <w:t>(Doesn’t need to be exact title if you are still working on it. If you need to leave a few lines to test title ideas, go for it!)</w:t>
      </w:r>
    </w:p>
    <w:p w14:paraId="1392EFFC"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Release Date: </w:t>
      </w:r>
      <w:r>
        <w:rPr>
          <w:rFonts w:ascii="Helvetica Neue" w:hAnsi="Helvetica Neue" w:cs="Helvetica Neue"/>
          <w:i/>
          <w:iCs/>
          <w:color w:val="000000"/>
          <w:sz w:val="22"/>
          <w:szCs w:val="22"/>
        </w:rPr>
        <w:t>(Doesn’t need to be a specific date yet, just a general time e.g. Christmas/year, or month/year).</w:t>
      </w:r>
    </w:p>
    <w:p w14:paraId="070D4229"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Basic Books Ideas/Notes:</w:t>
      </w:r>
    </w:p>
    <w:p w14:paraId="22AFC76F"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i/>
          <w:iCs/>
          <w:color w:val="000000"/>
          <w:sz w:val="22"/>
          <w:szCs w:val="22"/>
        </w:rPr>
        <w:t>(Write down any ideas for your book here - it doesn’t need to be neat or in order)</w:t>
      </w:r>
    </w:p>
    <w:p w14:paraId="662FC98B" w14:textId="77777777" w:rsidR="005B2D4E" w:rsidRDefault="005B2D4E"/>
    <w:p w14:paraId="609CEA57" w14:textId="77777777" w:rsidR="005B2D4E" w:rsidRDefault="005B2D4E"/>
    <w:p w14:paraId="196027B9" w14:textId="77777777" w:rsidR="005B2D4E" w:rsidRDefault="005B2D4E"/>
    <w:p w14:paraId="7A13F2A8" w14:textId="05C9AA05" w:rsidR="005B2D4E" w:rsidRDefault="005B2D4E"/>
    <w:p w14:paraId="248C38E4" w14:textId="77777777" w:rsidR="005B2D4E" w:rsidRDefault="005B2D4E">
      <w:r>
        <w:br w:type="page"/>
      </w:r>
    </w:p>
    <w:p w14:paraId="64ADB263" w14:textId="77777777" w:rsidR="005B2D4E" w:rsidRDefault="005B2D4E" w:rsidP="005B2D4E">
      <w:pPr>
        <w:autoSpaceDE w:val="0"/>
        <w:autoSpaceDN w:val="0"/>
        <w:adjustRightInd w:val="0"/>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Murder notes and details:</w:t>
      </w:r>
    </w:p>
    <w:p w14:paraId="76A1754D"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Murder one notes: </w:t>
      </w:r>
      <w:r>
        <w:rPr>
          <w:rFonts w:ascii="Helvetica Neue" w:hAnsi="Helvetica Neue" w:cs="Helvetica Neue"/>
          <w:i/>
          <w:iCs/>
          <w:color w:val="000000"/>
          <w:sz w:val="22"/>
          <w:szCs w:val="22"/>
        </w:rPr>
        <w:t>(All the details you have for this murder)</w:t>
      </w:r>
    </w:p>
    <w:p w14:paraId="2B1DF60C"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Murder one motive: </w:t>
      </w:r>
      <w:r>
        <w:rPr>
          <w:rFonts w:ascii="Helvetica Neue" w:hAnsi="Helvetica Neue" w:cs="Helvetica Neue"/>
          <w:i/>
          <w:iCs/>
          <w:color w:val="000000"/>
          <w:sz w:val="22"/>
          <w:szCs w:val="22"/>
        </w:rPr>
        <w:t>(All the information of the motive which has caused this murder)</w:t>
      </w:r>
    </w:p>
    <w:p w14:paraId="3774F391"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Murder two notes: </w:t>
      </w:r>
      <w:r>
        <w:rPr>
          <w:rFonts w:ascii="Helvetica Neue" w:hAnsi="Helvetica Neue" w:cs="Helvetica Neue"/>
          <w:i/>
          <w:iCs/>
          <w:color w:val="000000"/>
          <w:sz w:val="22"/>
          <w:szCs w:val="22"/>
        </w:rPr>
        <w:t>(If this is applicable - if you are having more than one murder - all the details you have for this murder)</w:t>
      </w:r>
    </w:p>
    <w:p w14:paraId="1CB0C6E9"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Murder two motive: </w:t>
      </w:r>
      <w:r>
        <w:rPr>
          <w:rFonts w:ascii="Helvetica Neue" w:hAnsi="Helvetica Neue" w:cs="Helvetica Neue"/>
          <w:i/>
          <w:iCs/>
          <w:color w:val="000000"/>
          <w:sz w:val="22"/>
          <w:szCs w:val="22"/>
        </w:rPr>
        <w:t>(If this is applicable - if you are having more than one murder - all the information of the motive which has caused this murder)</w:t>
      </w:r>
    </w:p>
    <w:p w14:paraId="44CBAC31"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i/>
          <w:iCs/>
          <w:color w:val="000000"/>
          <w:sz w:val="22"/>
          <w:szCs w:val="22"/>
        </w:rPr>
        <w:t>Continue this process for the number of murders you are planning to have in the book.</w:t>
      </w:r>
    </w:p>
    <w:p w14:paraId="54999B95"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Murderer: </w:t>
      </w:r>
      <w:r>
        <w:rPr>
          <w:rFonts w:ascii="Helvetica Neue" w:hAnsi="Helvetica Neue" w:cs="Helvetica Neue"/>
          <w:i/>
          <w:iCs/>
          <w:color w:val="000000"/>
          <w:sz w:val="22"/>
          <w:szCs w:val="22"/>
        </w:rPr>
        <w:t>(Information on the murderer e.g. what specifically caused them to start this murderous plan)</w:t>
      </w:r>
    </w:p>
    <w:p w14:paraId="45AFD6A1" w14:textId="7BB6D9BC" w:rsidR="005B2D4E" w:rsidRDefault="005B2D4E"/>
    <w:p w14:paraId="30CBFAAF" w14:textId="77777777" w:rsidR="005B2D4E" w:rsidRDefault="005B2D4E">
      <w:r>
        <w:br w:type="page"/>
      </w:r>
    </w:p>
    <w:p w14:paraId="609054E7" w14:textId="77777777" w:rsidR="005B2D4E" w:rsidRDefault="005B2D4E" w:rsidP="005B2D4E">
      <w:pPr>
        <w:autoSpaceDE w:val="0"/>
        <w:autoSpaceDN w:val="0"/>
        <w:adjustRightInd w:val="0"/>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Brief plan of the full novel:</w:t>
      </w:r>
    </w:p>
    <w:p w14:paraId="1C160653"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Remember, this is just a brief plan, you don’t have to have all the details worked out at this stage!</w:t>
      </w:r>
    </w:p>
    <w:p w14:paraId="13FD60EB"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Chapter one: </w:t>
      </w:r>
      <w:r>
        <w:rPr>
          <w:rFonts w:ascii="Helvetica Neue" w:hAnsi="Helvetica Neue" w:cs="Helvetica Neue"/>
          <w:i/>
          <w:iCs/>
          <w:color w:val="000000"/>
          <w:sz w:val="22"/>
          <w:szCs w:val="22"/>
        </w:rPr>
        <w:t>Write down any notes and details you want for each chapter.</w:t>
      </w:r>
    </w:p>
    <w:p w14:paraId="7A7BC4C6"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Chapter two: </w:t>
      </w:r>
      <w:r>
        <w:rPr>
          <w:rFonts w:ascii="Helvetica Neue" w:hAnsi="Helvetica Neue" w:cs="Helvetica Neue"/>
          <w:i/>
          <w:iCs/>
          <w:color w:val="000000"/>
          <w:sz w:val="22"/>
          <w:szCs w:val="22"/>
        </w:rPr>
        <w:t>Write down any notes and details you want for each chapter.</w:t>
      </w:r>
    </w:p>
    <w:p w14:paraId="7938E2FA"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i/>
          <w:iCs/>
          <w:color w:val="000000"/>
          <w:sz w:val="22"/>
          <w:szCs w:val="22"/>
        </w:rPr>
        <w:t>Continue this process for each chapter you write.</w:t>
      </w:r>
    </w:p>
    <w:p w14:paraId="16688530"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i/>
          <w:iCs/>
          <w:color w:val="000000"/>
          <w:sz w:val="22"/>
          <w:szCs w:val="22"/>
        </w:rPr>
        <w:t>And don’t worry, if you want to add more to each chapter afterwards and don’t have room, I use post it notes with the new added details over the top of each chapter which I can then add into the full detailed plan when I want it.</w:t>
      </w:r>
    </w:p>
    <w:p w14:paraId="38B465EC" w14:textId="1FED183A" w:rsidR="005B2D4E" w:rsidRDefault="005B2D4E"/>
    <w:p w14:paraId="65C7265C" w14:textId="77777777" w:rsidR="005B2D4E" w:rsidRDefault="005B2D4E">
      <w:r>
        <w:br w:type="page"/>
      </w:r>
    </w:p>
    <w:p w14:paraId="4F246F5B" w14:textId="77777777" w:rsidR="005B2D4E" w:rsidRDefault="005B2D4E" w:rsidP="005B2D4E">
      <w:pPr>
        <w:autoSpaceDE w:val="0"/>
        <w:autoSpaceDN w:val="0"/>
        <w:adjustRightInd w:val="0"/>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Notes on any settings:</w:t>
      </w:r>
    </w:p>
    <w:p w14:paraId="43D0E627"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Name of location: </w:t>
      </w:r>
      <w:r>
        <w:rPr>
          <w:rFonts w:ascii="Helvetica Neue" w:hAnsi="Helvetica Neue" w:cs="Helvetica Neue"/>
          <w:i/>
          <w:iCs/>
          <w:color w:val="000000"/>
          <w:sz w:val="22"/>
          <w:szCs w:val="22"/>
        </w:rPr>
        <w:t>(Can just be what the place is, or can be the name you have created and what the building is)</w:t>
      </w:r>
    </w:p>
    <w:p w14:paraId="401A35D1"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Details: </w:t>
      </w:r>
      <w:r>
        <w:rPr>
          <w:rFonts w:ascii="Helvetica Neue" w:hAnsi="Helvetica Neue" w:cs="Helvetica Neue"/>
          <w:i/>
          <w:iCs/>
          <w:color w:val="000000"/>
          <w:sz w:val="22"/>
          <w:szCs w:val="22"/>
        </w:rPr>
        <w:t>(Here you can include every detail about each location - this is where Pinterest and Google Images comes in handy).</w:t>
      </w:r>
    </w:p>
    <w:p w14:paraId="488F6FFD"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i/>
          <w:iCs/>
          <w:color w:val="000000"/>
          <w:sz w:val="22"/>
          <w:szCs w:val="22"/>
        </w:rPr>
        <w:t>Continue this for each location you are planning to include in your novel - it doesn’t matter how many or how few you have!</w:t>
      </w:r>
    </w:p>
    <w:p w14:paraId="51EA2DD5" w14:textId="722BA9E0" w:rsidR="005B2D4E" w:rsidRDefault="005B2D4E"/>
    <w:p w14:paraId="1020E426" w14:textId="77777777" w:rsidR="005B2D4E" w:rsidRDefault="005B2D4E">
      <w:r>
        <w:br w:type="page"/>
      </w:r>
    </w:p>
    <w:p w14:paraId="21E97868" w14:textId="77777777" w:rsidR="005B2D4E" w:rsidRDefault="005B2D4E" w:rsidP="005B2D4E">
      <w:pPr>
        <w:autoSpaceDE w:val="0"/>
        <w:autoSpaceDN w:val="0"/>
        <w:adjustRightInd w:val="0"/>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Notes on characters:</w:t>
      </w:r>
    </w:p>
    <w:p w14:paraId="14BCF99D"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Name of character ~ Age ~ Details about the characters </w:t>
      </w:r>
      <w:r>
        <w:rPr>
          <w:rFonts w:ascii="Helvetica Neue" w:hAnsi="Helvetica Neue" w:cs="Helvetica Neue"/>
          <w:i/>
          <w:iCs/>
          <w:color w:val="000000"/>
          <w:sz w:val="22"/>
          <w:szCs w:val="22"/>
        </w:rPr>
        <w:t>(this could be any details, such as hair colour, eye colour, built and height, and elements of their personality).</w:t>
      </w:r>
    </w:p>
    <w:p w14:paraId="30C0A89E"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Name of character ~ Age ~ Details about the characters </w:t>
      </w:r>
      <w:r>
        <w:rPr>
          <w:rFonts w:ascii="Helvetica Neue" w:hAnsi="Helvetica Neue" w:cs="Helvetica Neue"/>
          <w:i/>
          <w:iCs/>
          <w:color w:val="000000"/>
          <w:sz w:val="22"/>
          <w:szCs w:val="22"/>
        </w:rPr>
        <w:t>(this could be any details, such as hair colour, eye colour, built and height, and elements of their personality).</w:t>
      </w:r>
    </w:p>
    <w:p w14:paraId="6A119228"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Name of character ~ Age ~ Details about the characters </w:t>
      </w:r>
      <w:r>
        <w:rPr>
          <w:rFonts w:ascii="Helvetica Neue" w:hAnsi="Helvetica Neue" w:cs="Helvetica Neue"/>
          <w:i/>
          <w:iCs/>
          <w:color w:val="000000"/>
          <w:sz w:val="22"/>
          <w:szCs w:val="22"/>
        </w:rPr>
        <w:t>(this could be any details, such as hair colour, eye colour, built and height, and elements of their personality).</w:t>
      </w:r>
    </w:p>
    <w:p w14:paraId="3F6DCBAE" w14:textId="3F2103CA" w:rsidR="005B2D4E" w:rsidRDefault="005B2D4E" w:rsidP="005B2D4E">
      <w:pPr>
        <w:rPr>
          <w:rFonts w:ascii="Helvetica Neue" w:hAnsi="Helvetica Neue" w:cs="Helvetica Neue"/>
          <w:i/>
          <w:iCs/>
          <w:color w:val="000000"/>
          <w:sz w:val="22"/>
          <w:szCs w:val="22"/>
        </w:rPr>
      </w:pPr>
      <w:r>
        <w:rPr>
          <w:rFonts w:ascii="Helvetica Neue" w:hAnsi="Helvetica Neue" w:cs="Helvetica Neue"/>
          <w:i/>
          <w:iCs/>
          <w:color w:val="000000"/>
          <w:sz w:val="22"/>
          <w:szCs w:val="22"/>
        </w:rPr>
        <w:t>Continue this pattern for each character in your novel.</w:t>
      </w:r>
    </w:p>
    <w:p w14:paraId="47B2AF5C" w14:textId="249EBCC2" w:rsidR="005B2D4E" w:rsidRDefault="005B2D4E" w:rsidP="005B2D4E"/>
    <w:p w14:paraId="78BC2FD8" w14:textId="77777777" w:rsidR="005B2D4E" w:rsidRDefault="005B2D4E">
      <w:r>
        <w:br w:type="page"/>
      </w:r>
    </w:p>
    <w:p w14:paraId="36CD51D6" w14:textId="77777777" w:rsidR="005B2D4E" w:rsidRDefault="005B2D4E" w:rsidP="005B2D4E">
      <w:pPr>
        <w:autoSpaceDE w:val="0"/>
        <w:autoSpaceDN w:val="0"/>
        <w:adjustRightInd w:val="0"/>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Clues and links to suspects:</w:t>
      </w:r>
    </w:p>
    <w:p w14:paraId="7DC95BBA"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This will only be relevant to those who are writing in the genre of murder mystery etc.</w:t>
      </w:r>
    </w:p>
    <w:p w14:paraId="30D0D85F"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Name of suspect:</w:t>
      </w:r>
    </w:p>
    <w:p w14:paraId="57097A45" w14:textId="77777777" w:rsidR="005B2D4E" w:rsidRDefault="005B2D4E" w:rsidP="005B2D4E">
      <w:pPr>
        <w:numPr>
          <w:ilvl w:val="0"/>
          <w:numId w:val="1"/>
        </w:numPr>
        <w:tabs>
          <w:tab w:val="left" w:pos="20"/>
          <w:tab w:val="left" w:pos="180"/>
        </w:tabs>
        <w:autoSpaceDE w:val="0"/>
        <w:autoSpaceDN w:val="0"/>
        <w:adjustRightInd w:val="0"/>
        <w:ind w:left="180" w:hanging="180"/>
        <w:rPr>
          <w:rFonts w:ascii="Helvetica Neue" w:hAnsi="Helvetica Neue" w:cs="Helvetica Neue"/>
          <w:color w:val="000000"/>
          <w:sz w:val="22"/>
          <w:szCs w:val="22"/>
        </w:rPr>
      </w:pPr>
      <w:r>
        <w:rPr>
          <w:rFonts w:ascii="Helvetica Neue" w:hAnsi="Helvetica Neue" w:cs="Helvetica Neue"/>
          <w:color w:val="000000"/>
          <w:sz w:val="22"/>
          <w:szCs w:val="22"/>
        </w:rPr>
        <w:t>Reason as to why they are a suspect - any further details on this point.</w:t>
      </w:r>
    </w:p>
    <w:p w14:paraId="21A48707" w14:textId="77777777" w:rsidR="005B2D4E" w:rsidRDefault="005B2D4E" w:rsidP="005B2D4E">
      <w:pPr>
        <w:numPr>
          <w:ilvl w:val="0"/>
          <w:numId w:val="1"/>
        </w:numPr>
        <w:tabs>
          <w:tab w:val="left" w:pos="20"/>
          <w:tab w:val="left" w:pos="180"/>
        </w:tabs>
        <w:autoSpaceDE w:val="0"/>
        <w:autoSpaceDN w:val="0"/>
        <w:adjustRightInd w:val="0"/>
        <w:ind w:left="180" w:hanging="180"/>
        <w:rPr>
          <w:rFonts w:ascii="Helvetica Neue" w:hAnsi="Helvetica Neue" w:cs="Helvetica Neue"/>
          <w:i/>
          <w:iCs/>
          <w:color w:val="000000"/>
          <w:sz w:val="22"/>
          <w:szCs w:val="22"/>
        </w:rPr>
      </w:pPr>
      <w:r>
        <w:rPr>
          <w:rFonts w:ascii="Helvetica Neue" w:hAnsi="Helvetica Neue" w:cs="Helvetica Neue"/>
          <w:color w:val="000000"/>
          <w:sz w:val="22"/>
          <w:szCs w:val="22"/>
        </w:rPr>
        <w:t xml:space="preserve">Other reason as to why they are a suspect - any further details on this point. </w:t>
      </w:r>
      <w:r>
        <w:rPr>
          <w:rFonts w:ascii="Helvetica Neue" w:hAnsi="Helvetica Neue" w:cs="Helvetica Neue"/>
          <w:i/>
          <w:iCs/>
          <w:color w:val="000000"/>
          <w:sz w:val="22"/>
          <w:szCs w:val="22"/>
        </w:rPr>
        <w:t>(Only if there is more than one reason).</w:t>
      </w:r>
    </w:p>
    <w:p w14:paraId="3FDCE8D7"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I also include any questions the detectives might have about each reasoning in brackets alongside each reason).</w:t>
      </w:r>
    </w:p>
    <w:p w14:paraId="18DD5D05" w14:textId="77777777" w:rsidR="005B2D4E" w:rsidRDefault="005B2D4E" w:rsidP="005B2D4E">
      <w:pPr>
        <w:autoSpaceDE w:val="0"/>
        <w:autoSpaceDN w:val="0"/>
        <w:adjustRightInd w:val="0"/>
        <w:rPr>
          <w:rFonts w:ascii="Helvetica Neue" w:hAnsi="Helvetica Neue" w:cs="Helvetica Neue"/>
          <w:color w:val="000000"/>
          <w:sz w:val="22"/>
          <w:szCs w:val="22"/>
        </w:rPr>
      </w:pPr>
    </w:p>
    <w:p w14:paraId="2E66462B" w14:textId="7F464548" w:rsidR="005B2D4E" w:rsidRDefault="005B2D4E" w:rsidP="005B2D4E">
      <w:pPr>
        <w:rPr>
          <w:rFonts w:ascii="Helvetica Neue" w:hAnsi="Helvetica Neue" w:cs="Helvetica Neue"/>
          <w:i/>
          <w:iCs/>
          <w:color w:val="000000"/>
          <w:sz w:val="22"/>
          <w:szCs w:val="22"/>
        </w:rPr>
      </w:pPr>
      <w:r>
        <w:rPr>
          <w:rFonts w:ascii="Helvetica Neue" w:hAnsi="Helvetica Neue" w:cs="Helvetica Neue"/>
          <w:i/>
          <w:iCs/>
          <w:color w:val="000000"/>
          <w:sz w:val="22"/>
          <w:szCs w:val="22"/>
        </w:rPr>
        <w:t>You could also include a separate section about the relationships between the victim (or victims depending on your novel) and the different characters in the novel. This could be whether their relationships were good or bad. I found this helpful to include when interviewing each of the different characters so that I could share with the audience which characters got on well with the victim and which didn’t so they could narrow down their suspicions.</w:t>
      </w:r>
    </w:p>
    <w:p w14:paraId="542ACD0F" w14:textId="2DFD4D47" w:rsidR="005B2D4E" w:rsidRDefault="005B2D4E" w:rsidP="005B2D4E">
      <w:pPr>
        <w:rPr>
          <w:rFonts w:ascii="Helvetica Neue" w:hAnsi="Helvetica Neue" w:cs="Helvetica Neue"/>
          <w:i/>
          <w:iCs/>
          <w:color w:val="000000"/>
          <w:sz w:val="22"/>
          <w:szCs w:val="22"/>
        </w:rPr>
      </w:pPr>
    </w:p>
    <w:p w14:paraId="698A6CBD" w14:textId="77777777" w:rsidR="005B2D4E" w:rsidRDefault="005B2D4E">
      <w:pPr>
        <w:rPr>
          <w:rFonts w:ascii="Helvetica Neue" w:hAnsi="Helvetica Neue" w:cs="Helvetica Neue"/>
          <w:i/>
          <w:iCs/>
          <w:color w:val="000000"/>
          <w:sz w:val="22"/>
          <w:szCs w:val="22"/>
        </w:rPr>
      </w:pPr>
      <w:r>
        <w:rPr>
          <w:rFonts w:ascii="Helvetica Neue" w:hAnsi="Helvetica Neue" w:cs="Helvetica Neue"/>
          <w:i/>
          <w:iCs/>
          <w:color w:val="000000"/>
          <w:sz w:val="22"/>
          <w:szCs w:val="22"/>
        </w:rPr>
        <w:br w:type="page"/>
      </w:r>
    </w:p>
    <w:p w14:paraId="417F79E1" w14:textId="77777777" w:rsidR="005B2D4E" w:rsidRDefault="005B2D4E" w:rsidP="005B2D4E">
      <w:pPr>
        <w:autoSpaceDE w:val="0"/>
        <w:autoSpaceDN w:val="0"/>
        <w:adjustRightInd w:val="0"/>
        <w:rPr>
          <w:rFonts w:ascii="Helvetica Neue" w:hAnsi="Helvetica Neue" w:cs="Helvetica Neue"/>
          <w:b/>
          <w:bCs/>
          <w:color w:val="000000"/>
          <w:sz w:val="36"/>
          <w:szCs w:val="36"/>
        </w:rPr>
      </w:pPr>
      <w:r>
        <w:rPr>
          <w:rFonts w:ascii="Helvetica Neue" w:hAnsi="Helvetica Neue" w:cs="Helvetica Neue"/>
          <w:b/>
          <w:bCs/>
          <w:color w:val="000000"/>
          <w:sz w:val="36"/>
          <w:szCs w:val="36"/>
        </w:rPr>
        <w:lastRenderedPageBreak/>
        <w:t>Detailed chapter plan:</w:t>
      </w:r>
    </w:p>
    <w:p w14:paraId="52739437"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Date of when the chapter is taking place: </w:t>
      </w:r>
      <w:r>
        <w:rPr>
          <w:rFonts w:ascii="Helvetica Neue" w:hAnsi="Helvetica Neue" w:cs="Helvetica Neue"/>
          <w:i/>
          <w:iCs/>
          <w:color w:val="000000"/>
          <w:sz w:val="22"/>
          <w:szCs w:val="22"/>
        </w:rPr>
        <w:t xml:space="preserve">(If this changes throughout the </w:t>
      </w:r>
      <w:proofErr w:type="gramStart"/>
      <w:r>
        <w:rPr>
          <w:rFonts w:ascii="Helvetica Neue" w:hAnsi="Helvetica Neue" w:cs="Helvetica Neue"/>
          <w:i/>
          <w:iCs/>
          <w:color w:val="000000"/>
          <w:sz w:val="22"/>
          <w:szCs w:val="22"/>
        </w:rPr>
        <w:t>chapter</w:t>
      </w:r>
      <w:proofErr w:type="gramEnd"/>
      <w:r>
        <w:rPr>
          <w:rFonts w:ascii="Helvetica Neue" w:hAnsi="Helvetica Neue" w:cs="Helvetica Neue"/>
          <w:i/>
          <w:iCs/>
          <w:color w:val="000000"/>
          <w:sz w:val="22"/>
          <w:szCs w:val="22"/>
        </w:rPr>
        <w:t xml:space="preserve"> then once this section of the novel has been planned you can then continue the plan starting again with the new date)</w:t>
      </w:r>
    </w:p>
    <w:p w14:paraId="3709D5E7" w14:textId="77777777" w:rsidR="005B2D4E" w:rsidRDefault="005B2D4E" w:rsidP="005B2D4E">
      <w:pPr>
        <w:autoSpaceDE w:val="0"/>
        <w:autoSpaceDN w:val="0"/>
        <w:adjustRightInd w:val="0"/>
        <w:rPr>
          <w:rFonts w:ascii="Helvetica Neue" w:hAnsi="Helvetica Neue" w:cs="Helvetica Neue"/>
          <w:color w:val="000000"/>
          <w:sz w:val="22"/>
          <w:szCs w:val="22"/>
        </w:rPr>
      </w:pPr>
      <w:r>
        <w:rPr>
          <w:rFonts w:ascii="Helvetica Neue" w:hAnsi="Helvetica Neue" w:cs="Helvetica Neue"/>
          <w:color w:val="000000"/>
          <w:sz w:val="22"/>
          <w:szCs w:val="22"/>
        </w:rPr>
        <w:t xml:space="preserve">Setting: </w:t>
      </w:r>
      <w:r>
        <w:rPr>
          <w:rFonts w:ascii="Helvetica Neue" w:hAnsi="Helvetica Neue" w:cs="Helvetica Neue"/>
          <w:i/>
          <w:iCs/>
          <w:color w:val="000000"/>
          <w:sz w:val="22"/>
          <w:szCs w:val="22"/>
        </w:rPr>
        <w:t xml:space="preserve">(Where this part of the novel is taking place. If the setting changes throughout this </w:t>
      </w:r>
      <w:proofErr w:type="gramStart"/>
      <w:r>
        <w:rPr>
          <w:rFonts w:ascii="Helvetica Neue" w:hAnsi="Helvetica Neue" w:cs="Helvetica Neue"/>
          <w:i/>
          <w:iCs/>
          <w:color w:val="000000"/>
          <w:sz w:val="22"/>
          <w:szCs w:val="22"/>
        </w:rPr>
        <w:t>chapter</w:t>
      </w:r>
      <w:proofErr w:type="gramEnd"/>
      <w:r>
        <w:rPr>
          <w:rFonts w:ascii="Helvetica Neue" w:hAnsi="Helvetica Neue" w:cs="Helvetica Neue"/>
          <w:i/>
          <w:iCs/>
          <w:color w:val="000000"/>
          <w:sz w:val="22"/>
          <w:szCs w:val="22"/>
        </w:rPr>
        <w:t xml:space="preserve"> then make that clear by starting the rest of the chapter plan on the next line if the setting changes - making it clear where this section of the chapter will take place).</w:t>
      </w:r>
    </w:p>
    <w:p w14:paraId="0F5FC32E" w14:textId="77777777" w:rsidR="005B2D4E" w:rsidRDefault="005B2D4E" w:rsidP="005B2D4E">
      <w:pPr>
        <w:autoSpaceDE w:val="0"/>
        <w:autoSpaceDN w:val="0"/>
        <w:adjustRightInd w:val="0"/>
        <w:rPr>
          <w:rFonts w:ascii="Helvetica Neue" w:hAnsi="Helvetica Neue" w:cs="Helvetica Neue"/>
          <w:i/>
          <w:iCs/>
          <w:color w:val="000000"/>
          <w:sz w:val="22"/>
          <w:szCs w:val="22"/>
        </w:rPr>
      </w:pPr>
      <w:r>
        <w:rPr>
          <w:rFonts w:ascii="Helvetica Neue" w:hAnsi="Helvetica Neue" w:cs="Helvetica Neue"/>
          <w:color w:val="000000"/>
          <w:sz w:val="22"/>
          <w:szCs w:val="22"/>
        </w:rPr>
        <w:t xml:space="preserve">Any notes: </w:t>
      </w:r>
      <w:r>
        <w:rPr>
          <w:rFonts w:ascii="Helvetica Neue" w:hAnsi="Helvetica Neue" w:cs="Helvetica Neue"/>
          <w:i/>
          <w:iCs/>
          <w:color w:val="000000"/>
          <w:sz w:val="22"/>
          <w:szCs w:val="22"/>
        </w:rPr>
        <w:t>(You can use this space as you choose to. Whether this be a jotting space for your ideas for the novel or if this is a planned out chronological order of how the chapter will flow through bullet points that choice is down to you. But any notes on this specific chapter from your brief plan or ideas that have come to your head over time go here!)</w:t>
      </w:r>
    </w:p>
    <w:p w14:paraId="507184B7" w14:textId="77777777" w:rsidR="005B2D4E" w:rsidRDefault="005B2D4E" w:rsidP="005B2D4E"/>
    <w:sectPr w:rsidR="005B2D4E" w:rsidSect="005B2D4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771363501">
    <w:abstractNumId w:val="0"/>
  </w:num>
  <w:num w:numId="2" w16cid:durableId="408775498">
    <w:abstractNumId w:val="1"/>
  </w:num>
  <w:num w:numId="3" w16cid:durableId="9408393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saveSubset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D4E"/>
    <w:rsid w:val="00231FE3"/>
    <w:rsid w:val="002D7380"/>
    <w:rsid w:val="005B2D4E"/>
    <w:rsid w:val="006A3252"/>
    <w:rsid w:val="0085517D"/>
    <w:rsid w:val="008718F1"/>
    <w:rsid w:val="008C0C63"/>
    <w:rsid w:val="00AE5F31"/>
    <w:rsid w:val="00EA5E6A"/>
    <w:rsid w:val="00FC74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CF9EFF8"/>
  <w15:chartTrackingRefBased/>
  <w15:docId w15:val="{D2764775-1AE7-EB44-9948-2F4E8D046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2D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2D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2D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2D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2D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2D4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2D4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2D4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2D4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2D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2D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2D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2D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2D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2D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2D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2D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2D4E"/>
    <w:rPr>
      <w:rFonts w:eastAsiaTheme="majorEastAsia" w:cstheme="majorBidi"/>
      <w:color w:val="272727" w:themeColor="text1" w:themeTint="D8"/>
    </w:rPr>
  </w:style>
  <w:style w:type="paragraph" w:styleId="Title">
    <w:name w:val="Title"/>
    <w:basedOn w:val="Normal"/>
    <w:next w:val="Normal"/>
    <w:link w:val="TitleChar"/>
    <w:uiPriority w:val="10"/>
    <w:qFormat/>
    <w:rsid w:val="005B2D4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2D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2D4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2D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2D4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B2D4E"/>
    <w:rPr>
      <w:i/>
      <w:iCs/>
      <w:color w:val="404040" w:themeColor="text1" w:themeTint="BF"/>
    </w:rPr>
  </w:style>
  <w:style w:type="paragraph" w:styleId="ListParagraph">
    <w:name w:val="List Paragraph"/>
    <w:basedOn w:val="Normal"/>
    <w:uiPriority w:val="34"/>
    <w:qFormat/>
    <w:rsid w:val="005B2D4E"/>
    <w:pPr>
      <w:ind w:left="720"/>
      <w:contextualSpacing/>
    </w:pPr>
  </w:style>
  <w:style w:type="character" w:styleId="IntenseEmphasis">
    <w:name w:val="Intense Emphasis"/>
    <w:basedOn w:val="DefaultParagraphFont"/>
    <w:uiPriority w:val="21"/>
    <w:qFormat/>
    <w:rsid w:val="005B2D4E"/>
    <w:rPr>
      <w:i/>
      <w:iCs/>
      <w:color w:val="0F4761" w:themeColor="accent1" w:themeShade="BF"/>
    </w:rPr>
  </w:style>
  <w:style w:type="paragraph" w:styleId="IntenseQuote">
    <w:name w:val="Intense Quote"/>
    <w:basedOn w:val="Normal"/>
    <w:next w:val="Normal"/>
    <w:link w:val="IntenseQuoteChar"/>
    <w:uiPriority w:val="30"/>
    <w:qFormat/>
    <w:rsid w:val="005B2D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2D4E"/>
    <w:rPr>
      <w:i/>
      <w:iCs/>
      <w:color w:val="0F4761" w:themeColor="accent1" w:themeShade="BF"/>
    </w:rPr>
  </w:style>
  <w:style w:type="character" w:styleId="IntenseReference">
    <w:name w:val="Intense Reference"/>
    <w:basedOn w:val="DefaultParagraphFont"/>
    <w:uiPriority w:val="32"/>
    <w:qFormat/>
    <w:rsid w:val="005B2D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764</Words>
  <Characters>4358</Characters>
  <Application>Microsoft Office Word</Application>
  <DocSecurity>0</DocSecurity>
  <Lines>36</Lines>
  <Paragraphs>10</Paragraphs>
  <ScaleCrop>false</ScaleCrop>
  <Company/>
  <LinksUpToDate>false</LinksUpToDate>
  <CharactersWithSpaces>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Jones</dc:creator>
  <cp:keywords/>
  <dc:description/>
  <cp:lastModifiedBy>Hannah Jones</cp:lastModifiedBy>
  <cp:revision>1</cp:revision>
  <dcterms:created xsi:type="dcterms:W3CDTF">2025-02-11T20:55:00Z</dcterms:created>
  <dcterms:modified xsi:type="dcterms:W3CDTF">2025-02-11T20:58:00Z</dcterms:modified>
</cp:coreProperties>
</file>